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AB5" w14:textId="77777777" w:rsidR="002320F6" w:rsidRDefault="002320F6" w:rsidP="002320F6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6AA05FC1" w14:textId="34090012" w:rsidR="002320F6" w:rsidRDefault="002320F6" w:rsidP="002320F6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>Agenda – regular meeting JUNE 21, 2022 (9:00 a.m.)</w:t>
      </w:r>
    </w:p>
    <w:p w14:paraId="25864C53" w14:textId="77777777" w:rsidR="002320F6" w:rsidRDefault="002320F6" w:rsidP="002320F6"/>
    <w:p w14:paraId="2C2AE47F" w14:textId="77777777" w:rsidR="002320F6" w:rsidRDefault="002320F6" w:rsidP="002320F6">
      <w:r>
        <w:t>Call to Order &amp; Roll Call</w:t>
      </w:r>
    </w:p>
    <w:p w14:paraId="048C9589" w14:textId="77777777" w:rsidR="002320F6" w:rsidRDefault="002320F6" w:rsidP="002320F6"/>
    <w:p w14:paraId="2051617E" w14:textId="77777777" w:rsidR="002320F6" w:rsidRDefault="002320F6" w:rsidP="002320F6">
      <w:r>
        <w:t>Pledge of Allegiance</w:t>
      </w:r>
    </w:p>
    <w:p w14:paraId="6D15E581" w14:textId="77777777" w:rsidR="002320F6" w:rsidRDefault="002320F6" w:rsidP="002320F6"/>
    <w:p w14:paraId="7C1271AF" w14:textId="77777777" w:rsidR="002320F6" w:rsidRDefault="002320F6" w:rsidP="002320F6">
      <w:r>
        <w:t>Review and Approve Agenda</w:t>
      </w:r>
    </w:p>
    <w:p w14:paraId="6AA02F19" w14:textId="77777777" w:rsidR="002320F6" w:rsidRDefault="002320F6" w:rsidP="002320F6"/>
    <w:p w14:paraId="1E3BBAE9" w14:textId="6D5C9E9C" w:rsidR="002320F6" w:rsidRDefault="002320F6" w:rsidP="002320F6">
      <w:r>
        <w:t>Review Minutes from June 7, 2022</w:t>
      </w:r>
    </w:p>
    <w:p w14:paraId="747E348A" w14:textId="77777777" w:rsidR="002320F6" w:rsidRDefault="002320F6" w:rsidP="002320F6"/>
    <w:p w14:paraId="28B27F4E" w14:textId="153DAEAD" w:rsidR="002320F6" w:rsidRDefault="002320F6" w:rsidP="002320F6">
      <w:r>
        <w:t>Bills</w:t>
      </w:r>
    </w:p>
    <w:p w14:paraId="7A62DAD1" w14:textId="3D717811" w:rsidR="002320F6" w:rsidRDefault="002320F6" w:rsidP="002320F6"/>
    <w:p w14:paraId="4517ECA2" w14:textId="52B75F6C" w:rsidR="002320F6" w:rsidRDefault="002320F6" w:rsidP="002320F6">
      <w:r>
        <w:t>Randy Gallagher – New Hire</w:t>
      </w:r>
    </w:p>
    <w:p w14:paraId="5FD49E48" w14:textId="7AC90725" w:rsidR="00F70C23" w:rsidRDefault="00F70C23" w:rsidP="002320F6"/>
    <w:p w14:paraId="0D24123A" w14:textId="70E79845" w:rsidR="00F70C23" w:rsidRDefault="00F70C23" w:rsidP="002320F6">
      <w:r>
        <w:t>Darren Benneweis – Patrol Vehicle</w:t>
      </w:r>
    </w:p>
    <w:p w14:paraId="3877FB40" w14:textId="6DEE9B84" w:rsidR="001301A8" w:rsidRDefault="001301A8" w:rsidP="002320F6"/>
    <w:p w14:paraId="75D10BEA" w14:textId="39D2D090" w:rsidR="001301A8" w:rsidRDefault="00E338B0" w:rsidP="002320F6">
      <w:r>
        <w:t>Scott Smyth – KLJ</w:t>
      </w:r>
    </w:p>
    <w:p w14:paraId="292CF35D" w14:textId="6797F71B" w:rsidR="00E338B0" w:rsidRDefault="00E338B0" w:rsidP="002320F6"/>
    <w:p w14:paraId="4BEFBBFF" w14:textId="1411FF68" w:rsidR="00E338B0" w:rsidRDefault="00E338B0" w:rsidP="002320F6">
      <w:r>
        <w:t>Fox Farm Bridge Residents</w:t>
      </w:r>
    </w:p>
    <w:p w14:paraId="117FEC8F" w14:textId="73A2F121" w:rsidR="00E155F1" w:rsidRDefault="00E155F1" w:rsidP="002320F6"/>
    <w:p w14:paraId="11CBEC19" w14:textId="77777777" w:rsidR="00E155F1" w:rsidRDefault="00E155F1" w:rsidP="00E155F1">
      <w:r>
        <w:tab/>
      </w:r>
      <w:r>
        <w:t xml:space="preserve">Miscellaneous </w:t>
      </w:r>
      <w:r>
        <w:tab/>
      </w:r>
    </w:p>
    <w:p w14:paraId="572D2D95" w14:textId="086DF3CB" w:rsidR="00E155F1" w:rsidRDefault="00E155F1" w:rsidP="00E155F1">
      <w:pPr>
        <w:pStyle w:val="ListParagraph"/>
        <w:numPr>
          <w:ilvl w:val="0"/>
          <w:numId w:val="1"/>
        </w:numPr>
      </w:pPr>
      <w:r>
        <w:t>5 County Meeting</w:t>
      </w:r>
      <w:r w:rsidR="000B2B27">
        <w:t xml:space="preserve"> July 7th</w:t>
      </w:r>
    </w:p>
    <w:p w14:paraId="084570A2" w14:textId="6E6DBA2B" w:rsidR="00E155F1" w:rsidRDefault="00E155F1" w:rsidP="00E155F1">
      <w:pPr>
        <w:pStyle w:val="ListParagraph"/>
        <w:numPr>
          <w:ilvl w:val="0"/>
          <w:numId w:val="1"/>
        </w:numPr>
      </w:pPr>
      <w:r>
        <w:t>Budget Meeting</w:t>
      </w:r>
      <w:r w:rsidR="000B2B27">
        <w:t xml:space="preserve"> When?</w:t>
      </w:r>
    </w:p>
    <w:p w14:paraId="184926C6" w14:textId="3A602F73" w:rsidR="00E155F1" w:rsidRDefault="00E155F1" w:rsidP="00E155F1">
      <w:pPr>
        <w:pStyle w:val="ListParagraph"/>
        <w:numPr>
          <w:ilvl w:val="0"/>
          <w:numId w:val="1"/>
        </w:numPr>
      </w:pPr>
      <w:r>
        <w:t>Enderlin Police Contract</w:t>
      </w:r>
    </w:p>
    <w:p w14:paraId="17092420" w14:textId="6F1765EB" w:rsidR="00E155F1" w:rsidRDefault="00E155F1" w:rsidP="00E155F1">
      <w:pPr>
        <w:pStyle w:val="ListParagraph"/>
        <w:numPr>
          <w:ilvl w:val="0"/>
          <w:numId w:val="1"/>
        </w:numPr>
      </w:pPr>
      <w:r>
        <w:t>Delegate for NDACO</w:t>
      </w:r>
    </w:p>
    <w:p w14:paraId="6FADC9B3" w14:textId="33E07416" w:rsidR="00E155F1" w:rsidRDefault="00E155F1" w:rsidP="00E155F1">
      <w:pPr>
        <w:pStyle w:val="ListParagraph"/>
        <w:numPr>
          <w:ilvl w:val="0"/>
          <w:numId w:val="1"/>
        </w:numPr>
      </w:pPr>
      <w:r>
        <w:t xml:space="preserve">Offsite </w:t>
      </w:r>
      <w:r w:rsidR="00CF5A49">
        <w:t>Liquor</w:t>
      </w:r>
      <w:r>
        <w:t xml:space="preserve"> Permit </w:t>
      </w:r>
      <w:r w:rsidR="00CF5A49">
        <w:t>– Sandune</w:t>
      </w:r>
      <w:r w:rsidR="00FD6893">
        <w:t xml:space="preserve"> Saloon</w:t>
      </w:r>
    </w:p>
    <w:p w14:paraId="12CE0881" w14:textId="44D231A1" w:rsidR="00CF5A49" w:rsidRDefault="00FD6893" w:rsidP="00E155F1">
      <w:pPr>
        <w:pStyle w:val="ListParagraph"/>
        <w:numPr>
          <w:ilvl w:val="0"/>
          <w:numId w:val="1"/>
        </w:numPr>
      </w:pPr>
      <w:r>
        <w:t>DRN Utility Permit</w:t>
      </w:r>
    </w:p>
    <w:p w14:paraId="4EC6CBD3" w14:textId="01864AFA" w:rsidR="00FD6893" w:rsidRDefault="00FD6893" w:rsidP="00E155F1">
      <w:pPr>
        <w:pStyle w:val="ListParagraph"/>
        <w:numPr>
          <w:ilvl w:val="0"/>
          <w:numId w:val="1"/>
        </w:numPr>
      </w:pPr>
      <w:r>
        <w:t xml:space="preserve">Houge Memorial Post 9067 </w:t>
      </w:r>
      <w:r w:rsidR="000B2B27">
        <w:t>Auxiliary</w:t>
      </w:r>
      <w:r>
        <w:t xml:space="preserve"> – Gaming Permit</w:t>
      </w:r>
    </w:p>
    <w:p w14:paraId="7B3A974D" w14:textId="77777777" w:rsidR="00E155F1" w:rsidRPr="00F12E3B" w:rsidRDefault="00E155F1" w:rsidP="00E155F1"/>
    <w:p w14:paraId="11CB4D93" w14:textId="77777777" w:rsidR="00E155F1" w:rsidRDefault="00E155F1" w:rsidP="00E155F1"/>
    <w:p w14:paraId="3F6BC9C2" w14:textId="11080EE8" w:rsidR="00E155F1" w:rsidRDefault="00E155F1" w:rsidP="00E155F1">
      <w:r>
        <w:t>The next regular schedule commission meeting will be Ju</w:t>
      </w:r>
      <w:r w:rsidR="000B2B27">
        <w:t>ly 5</w:t>
      </w:r>
      <w:r w:rsidRPr="00BE6764">
        <w:rPr>
          <w:vertAlign w:val="superscript"/>
        </w:rPr>
        <w:t>th</w:t>
      </w:r>
      <w:r>
        <w:t>, 2022</w:t>
      </w:r>
    </w:p>
    <w:p w14:paraId="4502CB8D" w14:textId="77777777" w:rsidR="000B2B27" w:rsidRDefault="000B2B27" w:rsidP="000B2B27"/>
    <w:p w14:paraId="1747C933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>Join Zoom Meeting</w:t>
      </w:r>
    </w:p>
    <w:p w14:paraId="37FE6F5D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>https://us06web.zoom.us/j/81509056415?pwd=UTBCbkI0cUVUbFBDSFl4MGsrWGxvQT09</w:t>
      </w:r>
    </w:p>
    <w:p w14:paraId="3703015A" w14:textId="77777777" w:rsidR="000B2B27" w:rsidRPr="000B2B27" w:rsidRDefault="000B2B27" w:rsidP="000B2B27">
      <w:pPr>
        <w:rPr>
          <w:b/>
          <w:bCs/>
        </w:rPr>
      </w:pPr>
    </w:p>
    <w:p w14:paraId="0957A6E0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>Meeting ID: 815 0905 6415</w:t>
      </w:r>
    </w:p>
    <w:p w14:paraId="02A9964D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>Passcode: BzWLX9</w:t>
      </w:r>
    </w:p>
    <w:p w14:paraId="3EF7C0EB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>One tap mobile</w:t>
      </w:r>
    </w:p>
    <w:p w14:paraId="35A7F69D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 xml:space="preserve">        +1 312 626 6799 US (Chicago)</w:t>
      </w:r>
    </w:p>
    <w:p w14:paraId="1F4AAA3D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>Meeting ID: 815 0905 6415</w:t>
      </w:r>
    </w:p>
    <w:p w14:paraId="0E71BB95" w14:textId="77777777" w:rsidR="000B2B27" w:rsidRPr="000B2B27" w:rsidRDefault="000B2B27" w:rsidP="000B2B27">
      <w:pPr>
        <w:rPr>
          <w:b/>
          <w:bCs/>
        </w:rPr>
      </w:pPr>
      <w:r w:rsidRPr="000B2B27">
        <w:rPr>
          <w:b/>
          <w:bCs/>
        </w:rPr>
        <w:t>Passcode: 290421</w:t>
      </w:r>
    </w:p>
    <w:p w14:paraId="091459A8" w14:textId="77777777" w:rsidR="00E338B0" w:rsidRDefault="00E338B0" w:rsidP="002320F6"/>
    <w:p w14:paraId="42994C45" w14:textId="0E0FD65A" w:rsidR="002320F6" w:rsidRDefault="002320F6" w:rsidP="002320F6"/>
    <w:p w14:paraId="109EE1A9" w14:textId="77777777" w:rsidR="002320F6" w:rsidRDefault="002320F6" w:rsidP="002320F6"/>
    <w:p w14:paraId="4F98B912" w14:textId="77777777" w:rsidR="00E545E9" w:rsidRDefault="00E545E9"/>
    <w:sectPr w:rsidR="00E54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29803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6"/>
    <w:rsid w:val="000B2B27"/>
    <w:rsid w:val="001301A8"/>
    <w:rsid w:val="002320F6"/>
    <w:rsid w:val="00CF5A49"/>
    <w:rsid w:val="00E155F1"/>
    <w:rsid w:val="00E338B0"/>
    <w:rsid w:val="00E545E9"/>
    <w:rsid w:val="00F70C23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|"/>
  <w14:docId w14:val="08A50E45"/>
  <w15:chartTrackingRefBased/>
  <w15:docId w15:val="{BD2CC865-F4AA-4D84-AC23-F810868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F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Gentzkow, Nicole</cp:lastModifiedBy>
  <cp:revision>3</cp:revision>
  <dcterms:created xsi:type="dcterms:W3CDTF">2022-06-09T14:43:00Z</dcterms:created>
  <dcterms:modified xsi:type="dcterms:W3CDTF">2022-06-20T22:07:00Z</dcterms:modified>
</cp:coreProperties>
</file>